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28" w:rsidRDefault="00B63156" w:rsidP="00B07628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07628" w:rsidRDefault="00B63156" w:rsidP="00B07628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07628" w:rsidRDefault="00B63156" w:rsidP="00B07628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7628" w:rsidRDefault="00B63156" w:rsidP="00B076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B07628" w:rsidRDefault="00B07628" w:rsidP="00B076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05 </w:t>
      </w:r>
      <w:r w:rsidR="00B6315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400-4379/12</w:t>
      </w:r>
    </w:p>
    <w:p w:rsidR="00B07628" w:rsidRDefault="00B07628" w:rsidP="00B076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</w:t>
      </w:r>
      <w:r w:rsidR="00B63156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B6315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07628" w:rsidRDefault="00B63156" w:rsidP="00B0762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63156" w:rsidP="00B0762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07628" w:rsidP="00B07628">
      <w:pPr>
        <w:rPr>
          <w:lang w:val="sr-Cyrl-RS"/>
        </w:rPr>
      </w:pPr>
    </w:p>
    <w:p w:rsidR="00B07628" w:rsidRDefault="00B63156" w:rsidP="00B07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DAVANjU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GARANCIJE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REPUBLIKE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SRBIJE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KORIST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07628">
        <w:rPr>
          <w:rFonts w:ascii="Times New Roman" w:hAnsi="Times New Roman" w:cs="Times New Roman"/>
          <w:bCs/>
          <w:sz w:val="24"/>
          <w:szCs w:val="24"/>
        </w:rPr>
        <w:t xml:space="preserve">CREDIT SUISSE BANK LONDON,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VOJVOĐANSKE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07628">
        <w:rPr>
          <w:rFonts w:ascii="Times New Roman" w:hAnsi="Times New Roman" w:cs="Times New Roman"/>
          <w:bCs/>
          <w:sz w:val="24"/>
          <w:szCs w:val="24"/>
        </w:rPr>
        <w:t xml:space="preserve">UNICREDIT BANK SRBIJA A.D. BEOGRAD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07628">
        <w:rPr>
          <w:rFonts w:ascii="Times New Roman" w:hAnsi="Times New Roman" w:cs="Times New Roman"/>
          <w:bCs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ZADUŽENjU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PREDUZEĆA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SRBIJAGAS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07628" w:rsidRDefault="00B07628" w:rsidP="00B07628">
      <w:pPr>
        <w:ind w:firstLine="720"/>
        <w:jc w:val="both"/>
        <w:rPr>
          <w:lang w:val="sr-Cyrl-RS"/>
        </w:rPr>
      </w:pPr>
    </w:p>
    <w:p w:rsidR="00B07628" w:rsidRDefault="00B63156" w:rsidP="00B07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7628" w:rsidRDefault="00B07628" w:rsidP="00B07628">
      <w:pPr>
        <w:ind w:firstLine="720"/>
        <w:jc w:val="both"/>
        <w:rPr>
          <w:lang w:val="sr-Cyrl-RS"/>
        </w:rPr>
      </w:pPr>
    </w:p>
    <w:p w:rsidR="00B07628" w:rsidRDefault="00B07628" w:rsidP="00B07628">
      <w:pPr>
        <w:jc w:val="both"/>
        <w:rPr>
          <w:lang w:val="sr-Cyrl-RS"/>
        </w:rPr>
      </w:pPr>
    </w:p>
    <w:p w:rsidR="00B07628" w:rsidRDefault="00B63156" w:rsidP="00B0762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B07628" w:rsidRDefault="00B07628" w:rsidP="00B07628">
      <w:pPr>
        <w:ind w:firstLine="720"/>
        <w:jc w:val="center"/>
        <w:rPr>
          <w:lang w:val="sr-Cyrl-RS"/>
        </w:rPr>
      </w:pPr>
    </w:p>
    <w:p w:rsidR="00B07628" w:rsidRDefault="00B07628" w:rsidP="00B07628">
      <w:pPr>
        <w:ind w:firstLine="720"/>
        <w:jc w:val="center"/>
        <w:rPr>
          <w:lang w:val="sr-Cyrl-RS"/>
        </w:rPr>
      </w:pPr>
    </w:p>
    <w:p w:rsidR="00B07628" w:rsidRDefault="00B63156" w:rsidP="00B07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Predlog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davanju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garancije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Republike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Srbije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korist</w:t>
      </w:r>
      <w:r w:rsidR="00B076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A748C">
        <w:rPr>
          <w:rFonts w:ascii="Times New Roman" w:hAnsi="Times New Roman" w:cs="Times New Roman"/>
          <w:bCs/>
          <w:sz w:val="24"/>
          <w:szCs w:val="24"/>
        </w:rPr>
        <w:t xml:space="preserve">Credit Suisse bank London,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Vojvođanske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banke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proofErr w:type="spellStart"/>
      <w:r w:rsidR="00B07628">
        <w:rPr>
          <w:rFonts w:ascii="Times New Roman" w:hAnsi="Times New Roman" w:cs="Times New Roman"/>
          <w:bCs/>
          <w:sz w:val="24"/>
          <w:szCs w:val="24"/>
        </w:rPr>
        <w:t>UniCredit</w:t>
      </w:r>
      <w:proofErr w:type="spellEnd"/>
      <w:r w:rsidR="00B07628">
        <w:rPr>
          <w:rFonts w:ascii="Times New Roman" w:hAnsi="Times New Roman" w:cs="Times New Roman"/>
          <w:bCs/>
          <w:sz w:val="24"/>
          <w:szCs w:val="24"/>
        </w:rPr>
        <w:t xml:space="preserve"> bank Srbija </w:t>
      </w:r>
      <w:proofErr w:type="spellStart"/>
      <w:r w:rsidR="00B07628">
        <w:rPr>
          <w:rFonts w:ascii="Times New Roman" w:hAnsi="Times New Roman" w:cs="Times New Roman"/>
          <w:bCs/>
          <w:sz w:val="24"/>
          <w:szCs w:val="24"/>
        </w:rPr>
        <w:t>a.d.</w:t>
      </w:r>
      <w:proofErr w:type="spellEnd"/>
      <w:r w:rsidR="00B07628">
        <w:rPr>
          <w:rFonts w:ascii="Times New Roman" w:hAnsi="Times New Roman" w:cs="Times New Roman"/>
          <w:bCs/>
          <w:sz w:val="24"/>
          <w:szCs w:val="24"/>
        </w:rPr>
        <w:t xml:space="preserve"> Beograd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07628">
        <w:rPr>
          <w:rFonts w:ascii="Times New Roman" w:hAnsi="Times New Roman" w:cs="Times New Roman"/>
          <w:bCs/>
          <w:sz w:val="24"/>
          <w:szCs w:val="24"/>
        </w:rPr>
        <w:t xml:space="preserve">Deutsche bank AG London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zaduženju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javnog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preduzeća</w:t>
      </w:r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Srbijagas</w:t>
      </w:r>
      <w:proofErr w:type="gramStart"/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</w:t>
      </w:r>
      <w:proofErr w:type="gramEnd"/>
      <w:r w:rsidR="00B0762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Sad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7628" w:rsidRDefault="00B07628" w:rsidP="00B07628">
      <w:pPr>
        <w:ind w:firstLine="720"/>
        <w:jc w:val="both"/>
        <w:rPr>
          <w:lang w:val="sr-Cyrl-RS"/>
        </w:rPr>
      </w:pPr>
    </w:p>
    <w:p w:rsidR="00B07628" w:rsidRDefault="00B63156" w:rsidP="00B076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7628" w:rsidRDefault="00B07628" w:rsidP="00B07628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07628" w:rsidRDefault="00B07628" w:rsidP="00B07628">
      <w:pPr>
        <w:jc w:val="both"/>
      </w:pPr>
    </w:p>
    <w:p w:rsidR="00B07628" w:rsidRDefault="00B07628" w:rsidP="00B07628">
      <w:pPr>
        <w:jc w:val="both"/>
        <w:rPr>
          <w:lang w:val="sr-Cyrl-RS"/>
        </w:rPr>
      </w:pPr>
    </w:p>
    <w:p w:rsidR="00B07628" w:rsidRDefault="00B07628" w:rsidP="00B0762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6315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07628" w:rsidRDefault="00B07628" w:rsidP="00B0762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7628" w:rsidRDefault="00B63156" w:rsidP="00B0762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B076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B07628" w:rsidRDefault="00B07628" w:rsidP="00B076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07628" w:rsidRDefault="00B07628" w:rsidP="00B07628"/>
    <w:p w:rsidR="00B07628" w:rsidRDefault="00B07628" w:rsidP="00B07628"/>
    <w:p w:rsidR="005C3420" w:rsidRDefault="005C3420"/>
    <w:sectPr w:rsidR="005C3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30" w:rsidRDefault="00353530" w:rsidP="00B63156">
      <w:r>
        <w:separator/>
      </w:r>
    </w:p>
  </w:endnote>
  <w:endnote w:type="continuationSeparator" w:id="0">
    <w:p w:rsidR="00353530" w:rsidRDefault="00353530" w:rsidP="00B6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56" w:rsidRDefault="00B63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56" w:rsidRDefault="00B631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56" w:rsidRDefault="00B63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30" w:rsidRDefault="00353530" w:rsidP="00B63156">
      <w:r>
        <w:separator/>
      </w:r>
    </w:p>
  </w:footnote>
  <w:footnote w:type="continuationSeparator" w:id="0">
    <w:p w:rsidR="00353530" w:rsidRDefault="00353530" w:rsidP="00B6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56" w:rsidRDefault="00B63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56" w:rsidRDefault="00B631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56" w:rsidRDefault="00B63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28"/>
    <w:rsid w:val="000A748C"/>
    <w:rsid w:val="00353530"/>
    <w:rsid w:val="005C3420"/>
    <w:rsid w:val="00B07628"/>
    <w:rsid w:val="00B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0762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1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3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5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07628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15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3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5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3</cp:revision>
  <dcterms:created xsi:type="dcterms:W3CDTF">2012-12-24T07:58:00Z</dcterms:created>
  <dcterms:modified xsi:type="dcterms:W3CDTF">2012-12-24T11:39:00Z</dcterms:modified>
</cp:coreProperties>
</file>